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A620" w14:textId="77777777" w:rsidR="00910CD2" w:rsidRPr="00910CD2" w:rsidRDefault="00910CD2" w:rsidP="00910CD2"/>
    <w:p w14:paraId="71BCCCC8" w14:textId="77777777" w:rsidR="00910CD2" w:rsidRDefault="00910CD2" w:rsidP="00910CD2">
      <w:pPr>
        <w:rPr>
          <w:rFonts w:ascii="Noto Serif" w:hAnsi="Noto Serif" w:cs="Noto Serif"/>
          <w:b/>
          <w:bCs/>
          <w:sz w:val="32"/>
          <w:szCs w:val="32"/>
        </w:rPr>
      </w:pPr>
      <w:r w:rsidRPr="00910CD2">
        <w:drawing>
          <wp:anchor distT="0" distB="0" distL="114300" distR="114300" simplePos="0" relativeHeight="251657216" behindDoc="0" locked="0" layoutInCell="1" allowOverlap="1" wp14:anchorId="6B396B98" wp14:editId="059DF730">
            <wp:simplePos x="0" y="0"/>
            <wp:positionH relativeFrom="column">
              <wp:posOffset>0</wp:posOffset>
            </wp:positionH>
            <wp:positionV relativeFrom="paragraph">
              <wp:posOffset>15102</wp:posOffset>
            </wp:positionV>
            <wp:extent cx="1809750" cy="1285875"/>
            <wp:effectExtent l="0" t="0" r="0" b="9525"/>
            <wp:wrapSquare wrapText="bothSides"/>
            <wp:docPr id="1366366667" name="Picture 2" descr="A person looking through binocul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66667" name="Picture 2" descr="A person looking through binocul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CD2">
        <w:rPr>
          <w:b/>
          <w:bCs/>
        </w:rPr>
        <w:t>  </w:t>
      </w:r>
      <w:r w:rsidRPr="00910CD2">
        <w:rPr>
          <w:rFonts w:ascii="Noto Serif" w:hAnsi="Noto Serif" w:cs="Noto Serif"/>
          <w:b/>
          <w:bCs/>
          <w:sz w:val="32"/>
          <w:szCs w:val="32"/>
        </w:rPr>
        <w:t>WIN $50 Gift Certificate</w:t>
      </w:r>
      <w:r>
        <w:rPr>
          <w:rFonts w:ascii="Noto Serif" w:hAnsi="Noto Serif" w:cs="Noto Serif"/>
          <w:b/>
          <w:bCs/>
          <w:sz w:val="32"/>
          <w:szCs w:val="32"/>
        </w:rPr>
        <w:t xml:space="preserve">! </w:t>
      </w:r>
      <w:r w:rsidRPr="00910CD2">
        <w:rPr>
          <w:rFonts w:ascii="Noto Serif" w:hAnsi="Noto Serif" w:cs="Noto Serif"/>
          <w:b/>
          <w:bCs/>
          <w:sz w:val="32"/>
          <w:szCs w:val="32"/>
        </w:rPr>
        <w:t xml:space="preserve"> </w:t>
      </w:r>
    </w:p>
    <w:p w14:paraId="2FAECF80" w14:textId="578EC38D" w:rsidR="00910CD2" w:rsidRPr="00910CD2" w:rsidRDefault="00910CD2" w:rsidP="00910CD2">
      <w:pPr>
        <w:rPr>
          <w:rFonts w:ascii="Noto Serif" w:hAnsi="Noto Serif" w:cs="Noto Serif"/>
          <w:sz w:val="32"/>
          <w:szCs w:val="32"/>
        </w:rPr>
      </w:pPr>
      <w:r w:rsidRPr="00910CD2">
        <w:rPr>
          <w:rFonts w:ascii="Noto Serif" w:hAnsi="Noto Serif" w:cs="Noto Serif"/>
          <w:b/>
          <w:bCs/>
          <w:sz w:val="32"/>
          <w:szCs w:val="32"/>
        </w:rPr>
        <w:t>See Attached  Website Scavenger Hunt</w:t>
      </w:r>
      <w:r w:rsidRPr="00910CD2">
        <w:rPr>
          <w:rFonts w:ascii="Noto Serif" w:hAnsi="Noto Serif" w:cs="Noto Serif"/>
          <w:sz w:val="32"/>
          <w:szCs w:val="32"/>
        </w:rPr>
        <w:t xml:space="preserve">  </w:t>
      </w:r>
      <w:r w:rsidRPr="00910CD2">
        <w:rPr>
          <w:rFonts w:ascii="Noto Serif" w:hAnsi="Noto Serif" w:cs="Noto Serif"/>
          <w:b/>
          <w:bCs/>
          <w:sz w:val="32"/>
          <w:szCs w:val="32"/>
        </w:rPr>
        <w:t>Document to print out</w:t>
      </w:r>
    </w:p>
    <w:p w14:paraId="07763334" w14:textId="77777777" w:rsidR="001A4727" w:rsidRDefault="00910CD2" w:rsidP="00910CD2">
      <w:pPr>
        <w:rPr>
          <w:b/>
          <w:bCs/>
        </w:rPr>
      </w:pPr>
      <w:r w:rsidRPr="00910CD2">
        <w:rPr>
          <w:b/>
          <w:bCs/>
        </w:rPr>
        <w:t> </w:t>
      </w:r>
    </w:p>
    <w:p w14:paraId="56EA22BB" w14:textId="512EB22C" w:rsidR="00910CD2" w:rsidRPr="00910CD2" w:rsidRDefault="00910CD2" w:rsidP="00910CD2">
      <w:pPr>
        <w:rPr>
          <w:sz w:val="24"/>
          <w:szCs w:val="24"/>
        </w:rPr>
      </w:pPr>
      <w:r w:rsidRPr="00910CD2">
        <w:rPr>
          <w:b/>
          <w:bCs/>
          <w:sz w:val="24"/>
          <w:szCs w:val="24"/>
        </w:rPr>
        <w:t xml:space="preserve">THE SEARCH IS ON!  It’s play time–enter the Scavenger Hunt using the NEW TLS Website.  Answer all the questions correctly and be one of two people to win a $50 Amazon gift card. Two winners will be awarded the prize! </w:t>
      </w:r>
      <w:r w:rsidRPr="00910CD2">
        <w:rPr>
          <w:sz w:val="24"/>
          <w:szCs w:val="24"/>
        </w:rPr>
        <w:t> Copy and paste the Scavenger Hunt questions into the body of an email with your answers and email to:</w:t>
      </w:r>
      <w:r w:rsidRPr="00910CD2">
        <w:rPr>
          <w:b/>
          <w:bCs/>
          <w:sz w:val="24"/>
          <w:szCs w:val="24"/>
        </w:rPr>
        <w:t xml:space="preserve">  </w:t>
      </w:r>
      <w:hyperlink r:id="rId5" w:history="1">
        <w:r w:rsidRPr="00910CD2">
          <w:rPr>
            <w:rStyle w:val="Hyperlink"/>
            <w:b/>
            <w:bCs/>
            <w:sz w:val="24"/>
            <w:szCs w:val="24"/>
          </w:rPr>
          <w:t xml:space="preserve">carmel.stabley@labyrinthsociety.org </w:t>
        </w:r>
      </w:hyperlink>
      <w:r w:rsidRPr="00910CD2">
        <w:rPr>
          <w:b/>
          <w:bCs/>
          <w:sz w:val="24"/>
          <w:szCs w:val="24"/>
        </w:rPr>
        <w:t>.</w:t>
      </w:r>
    </w:p>
    <w:p w14:paraId="03A44BBC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b/>
          <w:bCs/>
          <w:sz w:val="24"/>
          <w:szCs w:val="24"/>
        </w:rPr>
        <w:t>The winners will be announced at the Free Zoom meeting on Nov 6th@ 4 pm ET,  notified by email and US Mail.</w:t>
      </w:r>
    </w:p>
    <w:p w14:paraId="261F67BE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b/>
          <w:bCs/>
          <w:sz w:val="24"/>
          <w:szCs w:val="24"/>
        </w:rPr>
        <w:t> Here are the questions. Game On! </w:t>
      </w:r>
    </w:p>
    <w:p w14:paraId="1DDBA7D6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b/>
          <w:bCs/>
          <w:sz w:val="24"/>
          <w:szCs w:val="24"/>
        </w:rPr>
        <w:t> Here is the website</w:t>
      </w:r>
      <w:r w:rsidRPr="00910CD2">
        <w:rPr>
          <w:sz w:val="24"/>
          <w:szCs w:val="24"/>
        </w:rPr>
        <w:t xml:space="preserve"> </w:t>
      </w:r>
      <w:hyperlink r:id="rId6" w:history="1">
        <w:r w:rsidRPr="00910CD2">
          <w:rPr>
            <w:rStyle w:val="Hyperlink"/>
            <w:sz w:val="24"/>
            <w:szCs w:val="24"/>
          </w:rPr>
          <w:t> https://labyrinthsociety.org/ </w:t>
        </w:r>
      </w:hyperlink>
    </w:p>
    <w:p w14:paraId="0EC27EFB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1. Who is our most recent  past president? Answer____________________ </w:t>
      </w:r>
    </w:p>
    <w:p w14:paraId="568E2C8A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2. What is the new student membership fee?  Answer _________________</w:t>
      </w:r>
    </w:p>
    <w:p w14:paraId="274F7D4E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3. What is the TLS Mission Statement? Answer _______________________</w:t>
      </w:r>
    </w:p>
    <w:p w14:paraId="2F86E4A4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4. What is one thing, depending on their skills, that a Regional Rep may do? </w:t>
      </w:r>
    </w:p>
    <w:p w14:paraId="64FE301B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Answer _______________________________________________________</w:t>
      </w:r>
    </w:p>
    <w:p w14:paraId="0688756C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5. What styles of downloadable labyrinths can you print from the website?</w:t>
      </w:r>
    </w:p>
    <w:p w14:paraId="3C0D5C25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Answer _______________________________________________________ </w:t>
      </w:r>
    </w:p>
    <w:p w14:paraId="6794BBD9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6. Name one of your member benefits or opportunities. Answer  __________</w:t>
      </w:r>
    </w:p>
    <w:p w14:paraId="4FF76DD1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7. What are three benefits to volunteering? Answer _____________________</w:t>
      </w:r>
    </w:p>
    <w:p w14:paraId="623CB9AC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8. What year was World Labyrinth Day (WLD) founded? Answer _________ </w:t>
      </w:r>
    </w:p>
    <w:p w14:paraId="4EABF804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 9. What year was the Gathering held on Bainbridge Island? Answer________</w:t>
      </w:r>
    </w:p>
    <w:p w14:paraId="365686F2" w14:textId="77777777" w:rsidR="00910CD2" w:rsidRPr="00910CD2" w:rsidRDefault="00910CD2" w:rsidP="00910CD2">
      <w:pPr>
        <w:rPr>
          <w:sz w:val="24"/>
          <w:szCs w:val="24"/>
        </w:rPr>
      </w:pPr>
      <w:r w:rsidRPr="00910CD2">
        <w:rPr>
          <w:sz w:val="24"/>
          <w:szCs w:val="24"/>
        </w:rPr>
        <w:t>10.Under what menu listing would you find when the next Community Workshop is?</w:t>
      </w:r>
    </w:p>
    <w:p w14:paraId="03CC9683" w14:textId="7EC5CEDD" w:rsidR="000606C1" w:rsidRPr="001A4727" w:rsidRDefault="00910CD2">
      <w:pPr>
        <w:rPr>
          <w:sz w:val="24"/>
          <w:szCs w:val="24"/>
        </w:rPr>
      </w:pPr>
      <w:r w:rsidRPr="00910CD2">
        <w:rPr>
          <w:sz w:val="24"/>
          <w:szCs w:val="24"/>
        </w:rPr>
        <w:t> Answer___________________________________________________________ </w:t>
      </w:r>
    </w:p>
    <w:sectPr w:rsidR="000606C1" w:rsidRPr="001A4727" w:rsidSect="001A472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D2"/>
    <w:rsid w:val="000606C1"/>
    <w:rsid w:val="001A4727"/>
    <w:rsid w:val="001F43CD"/>
    <w:rsid w:val="00910CD2"/>
    <w:rsid w:val="00B8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615D"/>
  <w15:chartTrackingRefBased/>
  <w15:docId w15:val="{EB98F02A-2888-4F45-9C04-4A9B2CA0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C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C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C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C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C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CD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CD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C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CD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C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CD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CD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0C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byrinthsociety.org/" TargetMode="External"/><Relationship Id="rId5" Type="http://schemas.openxmlformats.org/officeDocument/2006/relationships/hyperlink" Target="mailto:carmel.stabley@labyrinthsociet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Whipple</dc:creator>
  <cp:keywords/>
  <dc:description/>
  <cp:lastModifiedBy>Kay Whipple</cp:lastModifiedBy>
  <cp:revision>2</cp:revision>
  <dcterms:created xsi:type="dcterms:W3CDTF">2024-10-28T02:01:00Z</dcterms:created>
  <dcterms:modified xsi:type="dcterms:W3CDTF">2024-10-28T02:06:00Z</dcterms:modified>
</cp:coreProperties>
</file>